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731B0C">
      <w:r>
        <w:rPr>
          <w:noProof/>
          <w:lang w:eastAsia="fr-FR"/>
        </w:rPr>
        <w:drawing>
          <wp:inline distT="0" distB="0" distL="0" distR="0" wp14:anchorId="286569DD" wp14:editId="6C3D4536">
            <wp:extent cx="9087337" cy="5173579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58648" cy="515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0B94C4B" wp14:editId="16E8B780">
            <wp:extent cx="9046789" cy="5173579"/>
            <wp:effectExtent l="0" t="0" r="2540" b="82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43339" cy="517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397B802C" wp14:editId="20779FFC">
            <wp:extent cx="5342021" cy="2623314"/>
            <wp:effectExtent l="0" t="0" r="0" b="571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874" cy="261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 w:rsidP="005E332C">
      <w:bookmarkStart w:id="0" w:name="_GoBack"/>
      <w:bookmarkEnd w:id="0"/>
    </w:p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DD2" w:rsidRDefault="00416DD2" w:rsidP="00E12447">
      <w:pPr>
        <w:spacing w:after="0" w:line="240" w:lineRule="auto"/>
      </w:pPr>
      <w:r>
        <w:separator/>
      </w:r>
    </w:p>
  </w:endnote>
  <w:endnote w:type="continuationSeparator" w:id="0">
    <w:p w:rsidR="00416DD2" w:rsidRDefault="00416DD2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731B0C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DD2" w:rsidRDefault="00416DD2" w:rsidP="00E12447">
      <w:pPr>
        <w:spacing w:after="0" w:line="240" w:lineRule="auto"/>
      </w:pPr>
      <w:r>
        <w:separator/>
      </w:r>
    </w:p>
  </w:footnote>
  <w:footnote w:type="continuationSeparator" w:id="0">
    <w:p w:rsidR="00416DD2" w:rsidRDefault="00416DD2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5A451F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</w:t>
        </w:r>
        <w:r w:rsidR="00E80415">
          <w:t xml:space="preserve">STI2 </w:t>
        </w:r>
        <w:r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0F1DC8"/>
    <w:rsid w:val="00191BFA"/>
    <w:rsid w:val="001C0352"/>
    <w:rsid w:val="001C5B45"/>
    <w:rsid w:val="001D5F08"/>
    <w:rsid w:val="001D6C39"/>
    <w:rsid w:val="00214D1D"/>
    <w:rsid w:val="0025695C"/>
    <w:rsid w:val="00260B14"/>
    <w:rsid w:val="0026196A"/>
    <w:rsid w:val="00282B7D"/>
    <w:rsid w:val="002A418E"/>
    <w:rsid w:val="003A6D03"/>
    <w:rsid w:val="003C5B92"/>
    <w:rsid w:val="003C71E1"/>
    <w:rsid w:val="00416DD2"/>
    <w:rsid w:val="0042275A"/>
    <w:rsid w:val="004D076D"/>
    <w:rsid w:val="00540272"/>
    <w:rsid w:val="005708F1"/>
    <w:rsid w:val="00597A6C"/>
    <w:rsid w:val="005A13CD"/>
    <w:rsid w:val="005A451F"/>
    <w:rsid w:val="005E332C"/>
    <w:rsid w:val="00643D72"/>
    <w:rsid w:val="00654742"/>
    <w:rsid w:val="006D413C"/>
    <w:rsid w:val="00710607"/>
    <w:rsid w:val="00731B0C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09B8"/>
    <w:rsid w:val="009D2972"/>
    <w:rsid w:val="00A01FFD"/>
    <w:rsid w:val="00A22EE4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5686B"/>
    <w:rsid w:val="00C634EC"/>
    <w:rsid w:val="00C83264"/>
    <w:rsid w:val="00CE1A0A"/>
    <w:rsid w:val="00D17B0B"/>
    <w:rsid w:val="00D30F84"/>
    <w:rsid w:val="00D473B3"/>
    <w:rsid w:val="00D63051"/>
    <w:rsid w:val="00D64CB1"/>
    <w:rsid w:val="00D95653"/>
    <w:rsid w:val="00DB63EB"/>
    <w:rsid w:val="00DF7B1A"/>
    <w:rsid w:val="00E037F9"/>
    <w:rsid w:val="00E12447"/>
    <w:rsid w:val="00E80415"/>
    <w:rsid w:val="00ED6997"/>
    <w:rsid w:val="00F9764E"/>
    <w:rsid w:val="00FA1E5A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1C2636"/>
    <w:rsid w:val="009D2236"/>
    <w:rsid w:val="00D3505E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TSTI2 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TSTI2 année 2014-2015</dc:title>
  <dc:creator>maurice</dc:creator>
  <cp:lastModifiedBy>maurice</cp:lastModifiedBy>
  <cp:revision>5</cp:revision>
  <dcterms:created xsi:type="dcterms:W3CDTF">2014-10-08T12:46:00Z</dcterms:created>
  <dcterms:modified xsi:type="dcterms:W3CDTF">2014-10-08T12:50:00Z</dcterms:modified>
</cp:coreProperties>
</file>